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CE78" w14:textId="305EF8A6" w:rsidR="00CD6A51" w:rsidRDefault="00CD6A51" w:rsidP="00CD6A51">
      <w:pPr>
        <w:rPr>
          <w:rFonts w:ascii="仿宋" w:eastAsia="仿宋" w:hAnsi="仿宋"/>
          <w:sz w:val="30"/>
          <w:szCs w:val="30"/>
        </w:rPr>
      </w:pPr>
      <w:r w:rsidRPr="00A427DB">
        <w:rPr>
          <w:rFonts w:ascii="仿宋" w:eastAsia="仿宋" w:hAnsi="仿宋" w:hint="eastAsia"/>
          <w:sz w:val="30"/>
          <w:szCs w:val="30"/>
        </w:rPr>
        <w:t>附</w:t>
      </w:r>
      <w:r>
        <w:rPr>
          <w:rFonts w:ascii="仿宋" w:eastAsia="仿宋" w:hAnsi="仿宋" w:hint="eastAsia"/>
          <w:sz w:val="30"/>
          <w:szCs w:val="30"/>
        </w:rPr>
        <w:t>件1</w:t>
      </w:r>
      <w:r w:rsidRPr="00A427DB">
        <w:rPr>
          <w:rFonts w:ascii="仿宋" w:eastAsia="仿宋" w:hAnsi="仿宋" w:hint="eastAsia"/>
          <w:sz w:val="30"/>
          <w:szCs w:val="30"/>
        </w:rPr>
        <w:t>：</w:t>
      </w:r>
      <w:r w:rsidR="008450B5">
        <w:rPr>
          <w:rFonts w:ascii="仿宋" w:eastAsia="仿宋" w:hAnsi="仿宋" w:hint="eastAsia"/>
          <w:sz w:val="30"/>
          <w:szCs w:val="30"/>
        </w:rPr>
        <w:t>设备</w:t>
      </w:r>
      <w:r w:rsidRPr="00A427DB">
        <w:rPr>
          <w:rFonts w:ascii="仿宋" w:eastAsia="仿宋" w:hAnsi="仿宋" w:hint="eastAsia"/>
          <w:sz w:val="30"/>
          <w:szCs w:val="30"/>
        </w:rPr>
        <w:t>明细清单</w:t>
      </w:r>
    </w:p>
    <w:tbl>
      <w:tblPr>
        <w:tblStyle w:val="a7"/>
        <w:tblW w:w="14014" w:type="dxa"/>
        <w:tblLook w:val="04A0" w:firstRow="1" w:lastRow="0" w:firstColumn="1" w:lastColumn="0" w:noHBand="0" w:noVBand="1"/>
      </w:tblPr>
      <w:tblGrid>
        <w:gridCol w:w="654"/>
        <w:gridCol w:w="1548"/>
        <w:gridCol w:w="1915"/>
        <w:gridCol w:w="1373"/>
        <w:gridCol w:w="1451"/>
        <w:gridCol w:w="1701"/>
        <w:gridCol w:w="1254"/>
        <w:gridCol w:w="2493"/>
        <w:gridCol w:w="1625"/>
      </w:tblGrid>
      <w:tr w:rsidR="00731E80" w14:paraId="6BEDF514" w14:textId="77777777" w:rsidTr="00731E80">
        <w:tc>
          <w:tcPr>
            <w:tcW w:w="654" w:type="dxa"/>
            <w:vAlign w:val="center"/>
          </w:tcPr>
          <w:p w14:paraId="5A4990E8" w14:textId="77777777" w:rsidR="00731E80" w:rsidRPr="00CC0625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13C1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534900C7" w14:textId="77777777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27DB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资产编号</w:t>
            </w:r>
          </w:p>
        </w:tc>
        <w:tc>
          <w:tcPr>
            <w:tcW w:w="1915" w:type="dxa"/>
            <w:vAlign w:val="center"/>
          </w:tcPr>
          <w:p w14:paraId="32AFACBC" w14:textId="77777777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27DB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资产名称</w:t>
            </w:r>
          </w:p>
        </w:tc>
        <w:tc>
          <w:tcPr>
            <w:tcW w:w="1373" w:type="dxa"/>
            <w:vAlign w:val="center"/>
          </w:tcPr>
          <w:p w14:paraId="188264FE" w14:textId="77777777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27DB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型号</w:t>
            </w:r>
          </w:p>
        </w:tc>
        <w:tc>
          <w:tcPr>
            <w:tcW w:w="1451" w:type="dxa"/>
            <w:vAlign w:val="center"/>
          </w:tcPr>
          <w:p w14:paraId="5F97A497" w14:textId="53E434EC" w:rsidR="00731E80" w:rsidRDefault="00731E80" w:rsidP="00731E80">
            <w:pPr>
              <w:spacing w:line="240" w:lineRule="auto"/>
              <w:jc w:val="center"/>
              <w:rPr>
                <w:rFonts w:ascii="仿宋" w:eastAsia="仿宋" w:hAnsi="仿宋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机身编码</w:t>
            </w:r>
          </w:p>
        </w:tc>
        <w:tc>
          <w:tcPr>
            <w:tcW w:w="1701" w:type="dxa"/>
            <w:vAlign w:val="center"/>
          </w:tcPr>
          <w:p w14:paraId="5D691CB1" w14:textId="72A92FB2" w:rsidR="00731E80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入账</w:t>
            </w:r>
            <w:r w:rsidRPr="00A427DB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价值</w:t>
            </w:r>
          </w:p>
          <w:p w14:paraId="247EA9E3" w14:textId="77777777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27DB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人民币</w:t>
            </w:r>
            <w:r w:rsidRPr="00A427DB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元）</w:t>
            </w:r>
          </w:p>
        </w:tc>
        <w:tc>
          <w:tcPr>
            <w:tcW w:w="1254" w:type="dxa"/>
            <w:vAlign w:val="center"/>
          </w:tcPr>
          <w:p w14:paraId="392678CD" w14:textId="7BD2DE38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保管人</w:t>
            </w:r>
          </w:p>
        </w:tc>
        <w:tc>
          <w:tcPr>
            <w:tcW w:w="2493" w:type="dxa"/>
            <w:vAlign w:val="center"/>
          </w:tcPr>
          <w:p w14:paraId="718366EB" w14:textId="77777777" w:rsidR="00731E80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color w:val="7F7F7F" w:themeColor="text1" w:themeTint="80"/>
                <w:sz w:val="24"/>
                <w:szCs w:val="24"/>
              </w:rPr>
            </w:pPr>
            <w:r w:rsidRPr="008450B5"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使用方式</w:t>
            </w:r>
          </w:p>
          <w:p w14:paraId="13F53195" w14:textId="59CB80F2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坐底</w:t>
            </w:r>
            <w:proofErr w:type="gramEnd"/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/船载/海滩观测</w:t>
            </w:r>
          </w:p>
        </w:tc>
        <w:tc>
          <w:tcPr>
            <w:tcW w:w="1625" w:type="dxa"/>
            <w:vAlign w:val="center"/>
          </w:tcPr>
          <w:p w14:paraId="407BE431" w14:textId="0254C11C" w:rsidR="00731E80" w:rsidRPr="00A427DB" w:rsidRDefault="00731E80" w:rsidP="00B72A64">
            <w:pPr>
              <w:spacing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7F7F7F" w:themeColor="text1" w:themeTint="80"/>
                <w:sz w:val="24"/>
                <w:szCs w:val="24"/>
              </w:rPr>
              <w:t>是否购买保险</w:t>
            </w:r>
          </w:p>
        </w:tc>
      </w:tr>
      <w:tr w:rsidR="00731E80" w14:paraId="1F8FE96A" w14:textId="77777777" w:rsidTr="00731E80">
        <w:tc>
          <w:tcPr>
            <w:tcW w:w="654" w:type="dxa"/>
            <w:vAlign w:val="center"/>
          </w:tcPr>
          <w:p w14:paraId="22DFF2D5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0473A4E2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63891ADC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1DD862EF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1D2767DA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1582BB7" w14:textId="57922878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68650F66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080C9D9D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6707568A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31E80" w14:paraId="61D1A600" w14:textId="77777777" w:rsidTr="00731E80">
        <w:tc>
          <w:tcPr>
            <w:tcW w:w="654" w:type="dxa"/>
            <w:vAlign w:val="center"/>
          </w:tcPr>
          <w:p w14:paraId="6EFA55F5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14C078AA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36E1D186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102FCB43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0AC45AD5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4958B0E" w14:textId="0BC7CB06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25827A36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19972470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565DA6B7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31E80" w14:paraId="00C83015" w14:textId="77777777" w:rsidTr="00731E80">
        <w:tc>
          <w:tcPr>
            <w:tcW w:w="654" w:type="dxa"/>
            <w:vAlign w:val="center"/>
          </w:tcPr>
          <w:p w14:paraId="42DA40F1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49FA2974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1D15210F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4EA1EEBA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2AC42F9C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5502AD7" w14:textId="29DD52F4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3C241448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4F2AF0E9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3D6903EB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31E80" w14:paraId="0A9E4763" w14:textId="77777777" w:rsidTr="00731E80">
        <w:tc>
          <w:tcPr>
            <w:tcW w:w="654" w:type="dxa"/>
            <w:vAlign w:val="center"/>
          </w:tcPr>
          <w:p w14:paraId="1AE943B6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01D76BCC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404F2572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375C6EAE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5384AD8E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00EDD5A" w14:textId="43634CC3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6CEEC32F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1EC2CB0D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31F477A2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31E80" w14:paraId="0CB01D8E" w14:textId="77777777" w:rsidTr="00731E80">
        <w:tc>
          <w:tcPr>
            <w:tcW w:w="654" w:type="dxa"/>
            <w:vAlign w:val="center"/>
          </w:tcPr>
          <w:p w14:paraId="75256A04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7611F7A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24016742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64E323F1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21A9F522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8E6D400" w14:textId="2402FCD3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4EFE0957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02B93D94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177C0A9E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31E80" w14:paraId="4D233B83" w14:textId="77777777" w:rsidTr="00731E80">
        <w:tc>
          <w:tcPr>
            <w:tcW w:w="654" w:type="dxa"/>
            <w:vAlign w:val="center"/>
          </w:tcPr>
          <w:p w14:paraId="5B6A8602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20A3E820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4B0CCE98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455E752F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4B424E38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3C26F5A" w14:textId="102DE1F6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700582B7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1E74A93C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7C8D2076" w14:textId="77777777" w:rsidR="00731E80" w:rsidRDefault="00731E80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51CF" w14:paraId="253200B1" w14:textId="77777777" w:rsidTr="00731E80">
        <w:tc>
          <w:tcPr>
            <w:tcW w:w="654" w:type="dxa"/>
            <w:vAlign w:val="center"/>
          </w:tcPr>
          <w:p w14:paraId="07F6C86D" w14:textId="77777777" w:rsidR="00C051CF" w:rsidRDefault="00C051CF" w:rsidP="00B72A6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2173A636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6CBC2A53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09B0A1A6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58361B92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ECC87B5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777EF228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5C1CECB4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5CB19F1D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51CF" w14:paraId="71F9014E" w14:textId="77777777" w:rsidTr="00731E80">
        <w:tc>
          <w:tcPr>
            <w:tcW w:w="654" w:type="dxa"/>
            <w:vAlign w:val="center"/>
          </w:tcPr>
          <w:p w14:paraId="56CE42E1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41E88A4E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110EA0A4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79355FEF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0FAE420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B288154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4BF64B7B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42BA90F7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0A58210F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51CF" w14:paraId="1C42D98E" w14:textId="77777777" w:rsidTr="00731E80">
        <w:tc>
          <w:tcPr>
            <w:tcW w:w="654" w:type="dxa"/>
            <w:vAlign w:val="center"/>
          </w:tcPr>
          <w:p w14:paraId="5B415FE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7609D6D2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72831A51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2A958226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44AEB4D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D5D3994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7C76E4EA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7838D27A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36EF7AB2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51CF" w14:paraId="3F2370D7" w14:textId="77777777" w:rsidTr="00731E80">
        <w:tc>
          <w:tcPr>
            <w:tcW w:w="654" w:type="dxa"/>
            <w:vAlign w:val="center"/>
          </w:tcPr>
          <w:p w14:paraId="496D3958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7E3DC4A6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22AE12C9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0B1373E0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04511D76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6E3FD7A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63800158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40C06682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30296564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51CF" w14:paraId="4BAF8A70" w14:textId="77777777" w:rsidTr="00731E80">
        <w:tc>
          <w:tcPr>
            <w:tcW w:w="654" w:type="dxa"/>
            <w:vAlign w:val="center"/>
          </w:tcPr>
          <w:p w14:paraId="51BBC128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2AEDF1BD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055FA57F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415CB7B4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1D004192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DE034F7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0D5CA0AE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358CE87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79BFBC81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51CF" w14:paraId="32E291DE" w14:textId="77777777" w:rsidTr="00731E80">
        <w:tc>
          <w:tcPr>
            <w:tcW w:w="654" w:type="dxa"/>
            <w:vAlign w:val="center"/>
          </w:tcPr>
          <w:p w14:paraId="4BF60A2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8F10CC8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5" w:type="dxa"/>
            <w:vAlign w:val="center"/>
          </w:tcPr>
          <w:p w14:paraId="1284237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73" w:type="dxa"/>
            <w:vAlign w:val="center"/>
          </w:tcPr>
          <w:p w14:paraId="725202D1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1" w:type="dxa"/>
          </w:tcPr>
          <w:p w14:paraId="4F4303A9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8F04E6C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54" w:type="dxa"/>
            <w:vAlign w:val="center"/>
          </w:tcPr>
          <w:p w14:paraId="15FD71E2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93" w:type="dxa"/>
            <w:vAlign w:val="center"/>
          </w:tcPr>
          <w:p w14:paraId="3706AD1D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162C0C5A" w14:textId="77777777" w:rsidR="00C051CF" w:rsidRDefault="00C051CF" w:rsidP="00B72A6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74E0623" w14:textId="77777777" w:rsidR="001F30BF" w:rsidRPr="00CD6A51" w:rsidRDefault="001F30BF">
      <w:pPr>
        <w:rPr>
          <w:rFonts w:hint="eastAsia"/>
        </w:rPr>
      </w:pPr>
    </w:p>
    <w:sectPr w:rsidR="001F30BF" w:rsidRPr="00CD6A51" w:rsidSect="00D84857">
      <w:pgSz w:w="16838" w:h="11906" w:orient="landscape"/>
      <w:pgMar w:top="1800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2594" w14:textId="77777777" w:rsidR="0093504D" w:rsidRDefault="0093504D" w:rsidP="00CD6A51">
      <w:pPr>
        <w:spacing w:line="240" w:lineRule="auto"/>
      </w:pPr>
      <w:r>
        <w:separator/>
      </w:r>
    </w:p>
  </w:endnote>
  <w:endnote w:type="continuationSeparator" w:id="0">
    <w:p w14:paraId="2EBC311A" w14:textId="77777777" w:rsidR="0093504D" w:rsidRDefault="0093504D" w:rsidP="00C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7775" w14:textId="77777777" w:rsidR="0093504D" w:rsidRDefault="0093504D" w:rsidP="00CD6A51">
      <w:pPr>
        <w:spacing w:line="240" w:lineRule="auto"/>
      </w:pPr>
      <w:r>
        <w:separator/>
      </w:r>
    </w:p>
  </w:footnote>
  <w:footnote w:type="continuationSeparator" w:id="0">
    <w:p w14:paraId="1E017BA4" w14:textId="77777777" w:rsidR="0093504D" w:rsidRDefault="0093504D" w:rsidP="00C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7"/>
    <w:rsid w:val="001F30BF"/>
    <w:rsid w:val="002503C5"/>
    <w:rsid w:val="00361626"/>
    <w:rsid w:val="00395259"/>
    <w:rsid w:val="00467811"/>
    <w:rsid w:val="004E3267"/>
    <w:rsid w:val="006C36D0"/>
    <w:rsid w:val="00731E80"/>
    <w:rsid w:val="007D7EB7"/>
    <w:rsid w:val="008450B5"/>
    <w:rsid w:val="0093504D"/>
    <w:rsid w:val="00B06F91"/>
    <w:rsid w:val="00B213C1"/>
    <w:rsid w:val="00C051CF"/>
    <w:rsid w:val="00CA5C0B"/>
    <w:rsid w:val="00CC0625"/>
    <w:rsid w:val="00CD6A51"/>
    <w:rsid w:val="00D8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6AD25"/>
  <w15:chartTrackingRefBased/>
  <w15:docId w15:val="{55754CE5-6349-4A2E-9CEE-03741EF5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A5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A51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A5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A51"/>
    <w:pPr>
      <w:tabs>
        <w:tab w:val="center" w:pos="4153"/>
        <w:tab w:val="right" w:pos="8306"/>
      </w:tabs>
      <w:adjustRightInd/>
      <w:spacing w:line="240" w:lineRule="auto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A51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unhideWhenUsed/>
    <w:rsid w:val="00CD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</dc:creator>
  <cp:keywords/>
  <dc:description/>
  <cp:lastModifiedBy>lijun</cp:lastModifiedBy>
  <cp:revision>11</cp:revision>
  <dcterms:created xsi:type="dcterms:W3CDTF">2020-09-01T07:48:00Z</dcterms:created>
  <dcterms:modified xsi:type="dcterms:W3CDTF">2021-06-24T07:53:00Z</dcterms:modified>
</cp:coreProperties>
</file>